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Default="00F11521">
      <w:pPr>
        <w:ind w:firstLine="698"/>
        <w:jc w:val="right"/>
      </w:pPr>
      <w:bookmarkStart w:id="0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0"/>
    <w:p w:rsidR="00F11521" w:rsidRDefault="00F1152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F11521" w:rsidRDefault="00F115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F11521" w:rsidRDefault="00F11521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F11521" w:rsidRDefault="00F11521">
      <w:pPr>
        <w:pStyle w:val="ab"/>
      </w:pPr>
      <w:r>
        <w:t>С изменениями и дополнениями от:</w:t>
      </w:r>
    </w:p>
    <w:p w:rsidR="00F11521" w:rsidRDefault="00F1152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</w:t>
      </w:r>
    </w:p>
    <w:p w:rsidR="00F11521" w:rsidRDefault="00F11521">
      <w:pPr>
        <w:pStyle w:val="a6"/>
        <w:rPr>
          <w:shd w:val="clear" w:color="auto" w:fill="F0F0F0"/>
        </w:rPr>
      </w:pPr>
    </w:p>
    <w:p w:rsidR="00F11521" w:rsidRDefault="00F115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F11521" w:rsidRDefault="00F115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F11521" w:rsidRDefault="00F11521">
      <w:pPr>
        <w:pStyle w:val="1"/>
      </w:pPr>
      <w:r>
        <w:t>I. Лекарственные препараты, которыми обеспечиваются больные гемофилией</w:t>
      </w:r>
    </w:p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мороктоког альфа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нонаког альфа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октоког альфа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симоктоког альфа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фактор свертывания крови VIII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фактор свертывания крови VIII + фактор Виллебранда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фактор свертывания крови IX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эптаког альфа (активированный)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lastRenderedPageBreak/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эмицизумаб</w:t>
            </w:r>
          </w:p>
        </w:tc>
      </w:tr>
    </w:tbl>
    <w:p w:rsidR="00F11521" w:rsidRDefault="00F11521">
      <w:pPr>
        <w:pStyle w:val="1"/>
      </w:pPr>
      <w:bookmarkStart w:id="2" w:name="sub_3002"/>
      <w:r>
        <w:t>II. Лекарственные препараты, которыми обеспечиваются больные муковисцидозом</w:t>
      </w:r>
    </w:p>
    <w:bookmarkEnd w:id="2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дорназа альфа</w:t>
            </w:r>
          </w:p>
        </w:tc>
      </w:tr>
    </w:tbl>
    <w:p w:rsidR="00F11521" w:rsidRDefault="00F11521"/>
    <w:p w:rsidR="00F11521" w:rsidRDefault="00F11521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соматропин</w:t>
            </w:r>
          </w:p>
        </w:tc>
      </w:tr>
    </w:tbl>
    <w:p w:rsidR="00F11521" w:rsidRDefault="00F11521"/>
    <w:p w:rsidR="00F11521" w:rsidRDefault="00F115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F11521" w:rsidRDefault="00F115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F11521" w:rsidRDefault="00F11521">
      <w:pPr>
        <w:pStyle w:val="1"/>
      </w:pPr>
      <w:r>
        <w:t>IV. Лекарственные препараты, которыми обеспечиваются больные болезнью Гоше</w:t>
      </w:r>
    </w:p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bookmarkStart w:id="5" w:name="sub_3044"/>
            <w:r>
              <w:lastRenderedPageBreak/>
              <w:t>А16АВ</w:t>
            </w:r>
            <w:bookmarkEnd w:id="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велаглюцераза альфа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имиглюцераза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талиглюцераза альфа</w:t>
            </w:r>
          </w:p>
        </w:tc>
      </w:tr>
    </w:tbl>
    <w:p w:rsidR="00F11521" w:rsidRDefault="00F11521">
      <w:pPr>
        <w:pStyle w:val="1"/>
      </w:pPr>
      <w:bookmarkStart w:id="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6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флударабин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даратумумаб</w:t>
            </w:r>
          </w:p>
          <w:p w:rsidR="00F11521" w:rsidRDefault="00F11521">
            <w:pPr>
              <w:pStyle w:val="ac"/>
            </w:pPr>
            <w:r>
              <w:t>ритуксимаб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иматиниб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бортезомиб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леналидомид</w:t>
            </w:r>
          </w:p>
        </w:tc>
      </w:tr>
    </w:tbl>
    <w:p w:rsidR="00F11521" w:rsidRDefault="00F11521"/>
    <w:p w:rsidR="00F11521" w:rsidRDefault="00F115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F11521" w:rsidRDefault="00F115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2021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F11521" w:rsidRDefault="00F11521">
      <w:pPr>
        <w:pStyle w:val="1"/>
      </w:pPr>
      <w:r>
        <w:t>VI. Лекарственные препараты, которыми обеспечиваются больные рассеянным склерозом</w:t>
      </w:r>
    </w:p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интерферон бета-1a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интерферон бета-1b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пэгинтерферон бета-1a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глатирамера ацетат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bookmarkStart w:id="8" w:name="sub_3067"/>
            <w:r>
              <w:t>L04AA</w:t>
            </w:r>
            <w:bookmarkEnd w:id="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алемтузумаб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натализумаб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окрелизумаб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терифлуномид</w:t>
            </w:r>
          </w:p>
        </w:tc>
      </w:tr>
    </w:tbl>
    <w:p w:rsidR="00F11521" w:rsidRDefault="00F11521">
      <w:pPr>
        <w:pStyle w:val="1"/>
      </w:pPr>
      <w:bookmarkStart w:id="9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9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микофенолата мофетил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микофеноловая кислота</w:t>
            </w:r>
          </w:p>
          <w:p w:rsidR="00F11521" w:rsidRDefault="00F11521">
            <w:pPr>
              <w:pStyle w:val="ac"/>
            </w:pPr>
            <w:r>
              <w:t>эверолимус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такролимус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циклоспорин</w:t>
            </w:r>
          </w:p>
        </w:tc>
      </w:tr>
    </w:tbl>
    <w:p w:rsidR="00F11521" w:rsidRDefault="00F11521"/>
    <w:p w:rsidR="00F11521" w:rsidRDefault="00F11521">
      <w:pPr>
        <w:pStyle w:val="1"/>
      </w:pPr>
      <w:bookmarkStart w:id="10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0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экулизумаб</w:t>
            </w:r>
          </w:p>
        </w:tc>
      </w:tr>
    </w:tbl>
    <w:p w:rsidR="00F11521" w:rsidRDefault="00F11521"/>
    <w:p w:rsidR="00F11521" w:rsidRDefault="00F11521">
      <w:pPr>
        <w:pStyle w:val="1"/>
      </w:pPr>
      <w:bookmarkStart w:id="11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1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 xml:space="preserve">Анатомо-терапевтическо-химическая классификация </w:t>
            </w:r>
            <w:r>
              <w:lastRenderedPageBreak/>
              <w:t>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lastRenderedPageBreak/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адалимумаб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этанерцепт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канакинумаб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тоцилизумаб</w:t>
            </w:r>
          </w:p>
        </w:tc>
      </w:tr>
    </w:tbl>
    <w:p w:rsidR="00F11521" w:rsidRDefault="00F11521"/>
    <w:p w:rsidR="00F11521" w:rsidRDefault="00F11521">
      <w:pPr>
        <w:pStyle w:val="1"/>
      </w:pPr>
      <w:bookmarkStart w:id="12" w:name="sub_3010"/>
      <w:r>
        <w:t>X. Лекарственные препараты, которыми обеспечиваются больные мукополисахаридозом I типа</w:t>
      </w:r>
    </w:p>
    <w:bookmarkEnd w:id="12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ларонидаза</w:t>
            </w:r>
          </w:p>
        </w:tc>
      </w:tr>
    </w:tbl>
    <w:p w:rsidR="00F11521" w:rsidRDefault="00F11521"/>
    <w:p w:rsidR="00F11521" w:rsidRDefault="00F11521">
      <w:pPr>
        <w:pStyle w:val="1"/>
      </w:pPr>
      <w:bookmarkStart w:id="13" w:name="sub_3011"/>
      <w:r>
        <w:t>XI. Лекарственные препараты, которыми обеспечиваются больные мукополисахаридозом II типа</w:t>
      </w:r>
    </w:p>
    <w:bookmarkEnd w:id="13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идурсульфаза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идурсульфаза бета</w:t>
            </w:r>
          </w:p>
        </w:tc>
      </w:tr>
    </w:tbl>
    <w:p w:rsidR="00F11521" w:rsidRDefault="00F11521"/>
    <w:p w:rsidR="00F11521" w:rsidRDefault="00F11521">
      <w:pPr>
        <w:pStyle w:val="1"/>
      </w:pPr>
      <w:bookmarkStart w:id="14" w:name="sub_3012"/>
      <w:r>
        <w:lastRenderedPageBreak/>
        <w:t>XII. Лекарственные препараты, которыми обеспечиваются больные мукополисахаридозом VI типа</w:t>
      </w:r>
    </w:p>
    <w:bookmarkEnd w:id="14"/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1" w:rsidRDefault="00F11521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галсульфаза</w:t>
            </w:r>
          </w:p>
        </w:tc>
      </w:tr>
    </w:tbl>
    <w:p w:rsidR="00F11521" w:rsidRDefault="00F11521"/>
    <w:p w:rsidR="00F11521" w:rsidRDefault="00F115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F11521" w:rsidRDefault="00F115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F11521" w:rsidRDefault="00F11521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циклоспорин</w:t>
            </w:r>
          </w:p>
        </w:tc>
      </w:tr>
    </w:tbl>
    <w:p w:rsidR="00F11521" w:rsidRDefault="00F11521"/>
    <w:p w:rsidR="00F11521" w:rsidRDefault="00F1152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F11521" w:rsidRDefault="00F1152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F11521" w:rsidRDefault="00F11521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F11521" w:rsidRDefault="00F115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1" w:rsidRDefault="00F11521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</w:pPr>
          </w:p>
        </w:tc>
      </w:tr>
      <w:tr w:rsidR="00F1152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a"/>
              <w:jc w:val="center"/>
            </w:pPr>
            <w:r>
              <w:lastRenderedPageBreak/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F11521" w:rsidRDefault="00F11521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F11521" w:rsidRDefault="00F11521"/>
    <w:p w:rsidR="00F11521" w:rsidRDefault="00F11521"/>
    <w:sectPr w:rsidR="00F11521" w:rsidSect="00B4187A">
      <w:headerReference w:type="default" r:id="rId13"/>
      <w:footerReference w:type="default" r:id="rId14"/>
      <w:pgSz w:w="16837" w:h="11905" w:orient="landscape"/>
      <w:pgMar w:top="800" w:right="535" w:bottom="800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7C" w:rsidRDefault="00EE567C">
      <w:r>
        <w:separator/>
      </w:r>
    </w:p>
  </w:endnote>
  <w:endnote w:type="continuationSeparator" w:id="0">
    <w:p w:rsidR="00EE567C" w:rsidRDefault="00EE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249"/>
      <w:gridCol w:w="5243"/>
      <w:gridCol w:w="5243"/>
    </w:tblGrid>
    <w:tr w:rsidR="00F1152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F11521" w:rsidRDefault="00F115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187A">
            <w:rPr>
              <w:rFonts w:ascii="Times New Roman" w:hAnsi="Times New Roman" w:cs="Times New Roman"/>
              <w:noProof/>
              <w:sz w:val="20"/>
              <w:szCs w:val="20"/>
            </w:rPr>
            <w:t>24.03.2021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1521" w:rsidRDefault="00F115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11521" w:rsidRDefault="00F115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4187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4187A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7C" w:rsidRDefault="00EE567C">
      <w:r>
        <w:separator/>
      </w:r>
    </w:p>
  </w:footnote>
  <w:footnote w:type="continuationSeparator" w:id="0">
    <w:p w:rsidR="00EE567C" w:rsidRDefault="00EE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21" w:rsidRDefault="00F1152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ED7"/>
    <w:rsid w:val="00227CA9"/>
    <w:rsid w:val="00231ED7"/>
    <w:rsid w:val="00B4187A"/>
    <w:rsid w:val="00EE567C"/>
    <w:rsid w:val="00F1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152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1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944537/103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3956849/1002" TargetMode="External"/><Relationship Id="rId12" Type="http://schemas.openxmlformats.org/officeDocument/2006/relationships/hyperlink" Target="http://ivo.garant.ru/document/redirect/73956849/10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3956849/10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4944537/1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944537/103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7325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2021-03-24T06:41:00Z</dcterms:created>
  <dcterms:modified xsi:type="dcterms:W3CDTF">2021-03-24T06:41:00Z</dcterms:modified>
</cp:coreProperties>
</file>